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04" w:rsidRPr="001E7D7C" w:rsidRDefault="00200C7F" w:rsidP="001E7D7C">
      <w:pPr>
        <w:ind w:firstLineChars="100" w:firstLine="402"/>
        <w:rPr>
          <w:rFonts w:hint="eastAsia"/>
          <w:b/>
          <w:sz w:val="40"/>
          <w:szCs w:val="40"/>
        </w:rPr>
      </w:pPr>
      <w:r w:rsidRPr="001E7D7C">
        <w:rPr>
          <w:rFonts w:hint="eastAsia"/>
          <w:b/>
          <w:sz w:val="40"/>
          <w:szCs w:val="40"/>
        </w:rPr>
        <w:t>～千葉市社会福祉協議会美浜区事務所のご紹介～</w:t>
      </w:r>
    </w:p>
    <w:p w:rsidR="00200C7F" w:rsidRDefault="00200C7F" w:rsidP="00200C7F">
      <w:pPr>
        <w:ind w:firstLineChars="200" w:firstLine="803"/>
        <w:rPr>
          <w:rFonts w:hint="eastAsia"/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08DBF62A" wp14:editId="797F5803">
            <wp:extent cx="5676900" cy="62576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3414" cy="62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11" w:rsidRPr="00BE4A11" w:rsidRDefault="00BE4A11" w:rsidP="00BE4A11">
      <w:pPr>
        <w:ind w:firstLineChars="1400" w:firstLine="3935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スタッフのみなさん</w:t>
      </w:r>
    </w:p>
    <w:p w:rsidR="00BE4A11" w:rsidRDefault="00BE4A11" w:rsidP="00BE4A11">
      <w:pPr>
        <w:ind w:firstLineChars="200" w:firstLine="803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</w:t>
      </w:r>
      <w:r>
        <w:rPr>
          <w:b/>
          <w:noProof/>
          <w:sz w:val="40"/>
          <w:szCs w:val="40"/>
        </w:rPr>
        <w:drawing>
          <wp:inline distT="0" distB="0" distL="0" distR="0" wp14:anchorId="678EF611" wp14:editId="7282E714">
            <wp:extent cx="2867025" cy="1959215"/>
            <wp:effectExtent l="0" t="0" r="0" b="317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8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279" cy="196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A11" w:rsidRPr="00BE4A11" w:rsidRDefault="001E7D7C" w:rsidP="00BE4A11">
      <w:pPr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</w:t>
      </w:r>
      <w:r w:rsidR="00BE4A11">
        <w:rPr>
          <w:rFonts w:hint="eastAsia"/>
          <w:b/>
          <w:sz w:val="24"/>
          <w:szCs w:val="24"/>
        </w:rPr>
        <w:t>左から　今泉さん・吉田所長・勝山副所長・天田さん・大和田さん</w:t>
      </w:r>
      <w:bookmarkStart w:id="0" w:name="_GoBack"/>
      <w:bookmarkEnd w:id="0"/>
    </w:p>
    <w:sectPr w:rsidR="00BE4A11" w:rsidRPr="00BE4A11" w:rsidSect="00200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C7F"/>
    <w:rsid w:val="001E7D7C"/>
    <w:rsid w:val="00200C7F"/>
    <w:rsid w:val="00244904"/>
    <w:rsid w:val="00B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C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0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2018-11-15T08:16:00Z</dcterms:created>
  <dcterms:modified xsi:type="dcterms:W3CDTF">2018-11-15T08:37:00Z</dcterms:modified>
</cp:coreProperties>
</file>